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78" w:type="dxa"/>
        <w:tblInd w:w="-720" w:type="dxa"/>
        <w:tblLayout w:type="fixed"/>
        <w:tblLook w:val="04A0"/>
      </w:tblPr>
      <w:tblGrid>
        <w:gridCol w:w="1975"/>
        <w:gridCol w:w="1280"/>
        <w:gridCol w:w="1173"/>
        <w:gridCol w:w="1080"/>
        <w:gridCol w:w="741"/>
        <w:gridCol w:w="339"/>
        <w:gridCol w:w="1170"/>
        <w:gridCol w:w="1260"/>
        <w:gridCol w:w="1080"/>
        <w:gridCol w:w="1080"/>
      </w:tblGrid>
      <w:tr w:rsidR="006468B6" w:rsidRPr="001A1FA6" w:rsidTr="00D36F04">
        <w:tc>
          <w:tcPr>
            <w:tcW w:w="6249" w:type="dxa"/>
            <w:gridSpan w:val="5"/>
          </w:tcPr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Progress Record – Whole Class</w:t>
            </w:r>
          </w:p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Grade 2 Math –</w:t>
            </w:r>
            <w:r w:rsidR="00BB2033">
              <w:rPr>
                <w:rFonts w:ascii="Arial" w:hAnsi="Arial" w:cs="Arial"/>
              </w:rPr>
              <w:t xml:space="preserve"> SP1, SP2</w:t>
            </w:r>
          </w:p>
          <w:p w:rsidR="00744A7A" w:rsidRDefault="00744A7A" w:rsidP="009C1558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5"/>
          </w:tcPr>
          <w:p w:rsidR="00744A7A" w:rsidRPr="00863303" w:rsidRDefault="00744A7A" w:rsidP="009C1558">
            <w:pPr>
              <w:ind w:right="-720"/>
              <w:rPr>
                <w:rFonts w:ascii="Arial" w:hAnsi="Arial" w:cs="Arial"/>
              </w:rPr>
            </w:pPr>
          </w:p>
          <w:p w:rsidR="00744A7A" w:rsidRDefault="004F44D3" w:rsidP="009C1558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 – Superior Achievement</w:t>
            </w:r>
          </w:p>
          <w:p w:rsidR="004F44D3" w:rsidRDefault="004F44D3" w:rsidP="009C1558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AA – Appropriate Achievement</w:t>
            </w:r>
          </w:p>
          <w:p w:rsidR="004F44D3" w:rsidRPr="004F44D3" w:rsidRDefault="004F44D3" w:rsidP="009C1558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BAA – Below Appropriate Achievement</w:t>
            </w:r>
          </w:p>
        </w:tc>
      </w:tr>
      <w:tr w:rsidR="006468B6" w:rsidRPr="001A1FA6" w:rsidTr="00D36F04">
        <w:tc>
          <w:tcPr>
            <w:tcW w:w="1975" w:type="dxa"/>
            <w:vMerge w:val="restart"/>
          </w:tcPr>
          <w:p w:rsid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</w:p>
          <w:p w:rsid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  <w:r w:rsidRPr="001A1FA6">
              <w:rPr>
                <w:rFonts w:ascii="Arial" w:hAnsi="Arial" w:cs="Arial"/>
                <w:b/>
              </w:rPr>
              <w:t xml:space="preserve">Student </w:t>
            </w:r>
          </w:p>
          <w:p w:rsidR="001A1FA6" w:rsidRP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9203" w:type="dxa"/>
            <w:gridSpan w:val="9"/>
          </w:tcPr>
          <w:p w:rsidR="001A1FA6" w:rsidRPr="001A1FA6" w:rsidRDefault="001A1FA6" w:rsidP="009C1558">
            <w:pPr>
              <w:ind w:right="-720"/>
              <w:rPr>
                <w:rFonts w:ascii="Arial" w:hAnsi="Arial" w:cs="Arial"/>
                <w:b/>
              </w:rPr>
            </w:pPr>
            <w:r w:rsidRPr="001A1FA6">
              <w:rPr>
                <w:rFonts w:ascii="Arial" w:hAnsi="Arial" w:cs="Arial"/>
                <w:b/>
              </w:rPr>
              <w:t>Goals</w:t>
            </w:r>
          </w:p>
        </w:tc>
      </w:tr>
      <w:tr w:rsidR="00D36F04" w:rsidRPr="001A1FA6" w:rsidTr="00432430">
        <w:tc>
          <w:tcPr>
            <w:tcW w:w="1975" w:type="dxa"/>
            <w:vMerge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BB2033" w:rsidRDefault="00D36F04" w:rsidP="00BB2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Formulate questions that can be answered by self/others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6468B6" w:rsidRDefault="00D36F04" w:rsidP="00BB2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8B6">
              <w:rPr>
                <w:rFonts w:ascii="Arial" w:hAnsi="Arial" w:cs="Arial"/>
                <w:sz w:val="20"/>
                <w:szCs w:val="20"/>
              </w:rPr>
              <w:t>Collect and organize data using tallies, checklists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41101" w:rsidRDefault="00D36F04" w:rsidP="008E575C">
            <w:pPr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data into a bar graph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C5500E" w:rsidRDefault="00D36F04" w:rsidP="008E575C">
            <w:pPr>
              <w:ind w:left="-54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data into a pictograph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CF1ABE" w:rsidRDefault="00D36F04" w:rsidP="006468B6">
            <w:pPr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questions based on information in a bar graph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F81663" w:rsidRDefault="00D36F04" w:rsidP="006468B6">
            <w:pPr>
              <w:ind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questions based on information in a pictograph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DF49EA" w:rsidRDefault="00DF49EA" w:rsidP="008E575C">
            <w:pPr>
              <w:ind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set of questions based on info in a graph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Default="00B22BC9" w:rsidP="008E575C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a problem by making a graph</w:t>
            </w:r>
          </w:p>
          <w:p w:rsidR="00D36F04" w:rsidRPr="00B25429" w:rsidRDefault="00D36F04" w:rsidP="008E575C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  <w:tr w:rsidR="00D36F04" w:rsidRPr="001A1FA6" w:rsidTr="00432430">
        <w:tc>
          <w:tcPr>
            <w:tcW w:w="1975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D36F04" w:rsidRPr="001A1FA6" w:rsidRDefault="00D36F04" w:rsidP="009C1558">
            <w:pPr>
              <w:ind w:right="-720"/>
              <w:rPr>
                <w:rFonts w:ascii="Arial" w:hAnsi="Arial" w:cs="Arial"/>
              </w:rPr>
            </w:pPr>
          </w:p>
        </w:tc>
      </w:tr>
    </w:tbl>
    <w:p w:rsidR="00B27387" w:rsidRPr="001A1FA6" w:rsidRDefault="00B27387" w:rsidP="009C1558">
      <w:pPr>
        <w:ind w:left="-720" w:right="-720"/>
        <w:rPr>
          <w:rFonts w:ascii="Arial" w:hAnsi="Arial" w:cs="Arial"/>
        </w:rPr>
      </w:pPr>
    </w:p>
    <w:sectPr w:rsidR="00B27387" w:rsidRPr="001A1FA6" w:rsidSect="00B2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5C0A"/>
    <w:multiLevelType w:val="hybridMultilevel"/>
    <w:tmpl w:val="8A8E01D6"/>
    <w:lvl w:ilvl="0" w:tplc="8084C95C">
      <w:start w:val="1"/>
      <w:numFmt w:val="bullet"/>
      <w:lvlText w:val="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558"/>
    <w:rsid w:val="00005F02"/>
    <w:rsid w:val="000D73D3"/>
    <w:rsid w:val="000E06B7"/>
    <w:rsid w:val="00141101"/>
    <w:rsid w:val="00180A44"/>
    <w:rsid w:val="00196986"/>
    <w:rsid w:val="001A1FA6"/>
    <w:rsid w:val="001B2214"/>
    <w:rsid w:val="001D67F5"/>
    <w:rsid w:val="00350389"/>
    <w:rsid w:val="00377C02"/>
    <w:rsid w:val="00400B01"/>
    <w:rsid w:val="00426461"/>
    <w:rsid w:val="00432430"/>
    <w:rsid w:val="004C0A9D"/>
    <w:rsid w:val="004F44D3"/>
    <w:rsid w:val="0058381A"/>
    <w:rsid w:val="006468B6"/>
    <w:rsid w:val="00673654"/>
    <w:rsid w:val="00740B4C"/>
    <w:rsid w:val="00744A7A"/>
    <w:rsid w:val="00863303"/>
    <w:rsid w:val="008A18B6"/>
    <w:rsid w:val="009C1558"/>
    <w:rsid w:val="00A7555E"/>
    <w:rsid w:val="00B22BC9"/>
    <w:rsid w:val="00B25429"/>
    <w:rsid w:val="00B26E6B"/>
    <w:rsid w:val="00B27387"/>
    <w:rsid w:val="00BB2033"/>
    <w:rsid w:val="00C3196A"/>
    <w:rsid w:val="00C5500E"/>
    <w:rsid w:val="00CA6C63"/>
    <w:rsid w:val="00CF1ABE"/>
    <w:rsid w:val="00D36F04"/>
    <w:rsid w:val="00D54618"/>
    <w:rsid w:val="00DF49EA"/>
    <w:rsid w:val="00DF6985"/>
    <w:rsid w:val="00F81663"/>
    <w:rsid w:val="00F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8</cp:revision>
  <dcterms:created xsi:type="dcterms:W3CDTF">2013-11-09T23:42:00Z</dcterms:created>
  <dcterms:modified xsi:type="dcterms:W3CDTF">2013-11-10T00:19:00Z</dcterms:modified>
</cp:coreProperties>
</file>